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32"/>
        </w:rPr>
      </w:pPr>
      <w:r>
        <w:rPr>
          <w:rFonts w:ascii="方正小标宋_GBK" w:hAnsi="宋体" w:eastAsia="方正小标宋_GBK" w:cs="宋体"/>
          <w:b/>
          <w:bCs/>
          <w:kern w:val="0"/>
          <w:sz w:val="44"/>
          <w:szCs w:val="32"/>
        </w:rPr>
        <w:t>2023年全国第一届学生（青年）运动会足球项目（大学组）重庆赛区选拔赛</w:t>
      </w: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32"/>
        </w:rPr>
        <w:t>竞赛规程</w:t>
      </w:r>
    </w:p>
    <w:p>
      <w:pPr>
        <w:shd w:val="clear" w:color="auto" w:fill="FFFFFF"/>
        <w:spacing w:line="520" w:lineRule="exact"/>
        <w:ind w:firstLine="643" w:firstLineChars="200"/>
        <w:jc w:val="left"/>
        <w:rPr>
          <w:rFonts w:hint="eastAsia" w:ascii="方正仿宋_GBK" w:eastAsia="方正仿宋_GBK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一、主办单位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重庆市教育委员会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二、承办单位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重庆电子工程职业学院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三、协办单位</w:t>
      </w:r>
    </w:p>
    <w:p>
      <w:pPr>
        <w:shd w:val="clear" w:color="auto" w:fill="FFFFFF"/>
        <w:tabs>
          <w:tab w:val="center" w:pos="4153"/>
        </w:tabs>
        <w:spacing w:line="520" w:lineRule="exact"/>
        <w:ind w:firstLine="640" w:firstLineChars="200"/>
        <w:jc w:val="both"/>
        <w:rPr>
          <w:rFonts w:hint="eastAsia" w:ascii="方正仿宋_GBK" w:eastAsia="方正仿宋_GBK" w:cs="宋体"/>
          <w:b/>
          <w:bCs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重庆医科大学、重庆建筑科技职业学院、重庆商务职业学院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四、参赛单位</w:t>
      </w:r>
      <w:r>
        <w:rPr>
          <w:rFonts w:hint="eastAsia" w:ascii="方正黑体_GBK" w:hAnsi="华文仿宋" w:eastAsia="方正黑体_GBK" w:cs="华文仿宋"/>
          <w:bCs/>
          <w:sz w:val="32"/>
          <w:szCs w:val="32"/>
        </w:rPr>
        <w:tab/>
      </w:r>
    </w:p>
    <w:p>
      <w:pPr>
        <w:spacing w:line="520" w:lineRule="exact"/>
        <w:ind w:firstLine="640" w:firstLineChars="200"/>
        <w:jc w:val="left"/>
        <w:rPr>
          <w:rFonts w:hint="eastAsia" w:ascii="方正仿宋_GBK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重庆市各高校。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五、比赛时间及地点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ascii="方正仿宋_GBK" w:hAnsi="华文仿宋" w:eastAsia="方正仿宋_GBK" w:cs="华文仿宋"/>
          <w:color w:val="000000"/>
          <w:sz w:val="32"/>
          <w:szCs w:val="32"/>
        </w:rPr>
      </w:pPr>
      <w:r>
        <w:rPr>
          <w:rFonts w:hint="eastAsia" w:ascii="方正仿宋_GBK" w:hAnsi="宋体" w:eastAsia="方正仿宋_GBK" w:cs="Arial"/>
          <w:kern w:val="0"/>
          <w:sz w:val="32"/>
          <w:szCs w:val="32"/>
        </w:rPr>
        <w:t>时间：</w:t>
      </w:r>
      <w:r>
        <w:rPr>
          <w:rFonts w:hint="eastAsia" w:ascii="方正仿宋_GBK" w:eastAsia="方正仿宋_GBK" w:cs="宋体"/>
          <w:sz w:val="32"/>
          <w:szCs w:val="32"/>
        </w:rPr>
        <w:t>2023年4月1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-</w:t>
      </w:r>
      <w:r>
        <w:rPr>
          <w:rFonts w:hint="eastAsia" w:ascii="方正仿宋_GBK" w:eastAsia="方正仿宋_GBK" w:cs="宋体"/>
          <w:sz w:val="32"/>
          <w:szCs w:val="32"/>
        </w:rPr>
        <w:t>8日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000000"/>
          <w:sz w:val="32"/>
          <w:szCs w:val="32"/>
        </w:rPr>
        <w:t>地点：</w:t>
      </w:r>
      <w:r>
        <w:rPr>
          <w:rFonts w:hint="eastAsia" w:ascii="方正仿宋_GBK" w:eastAsia="方正仿宋_GBK" w:cs="宋体"/>
          <w:sz w:val="32"/>
          <w:szCs w:val="32"/>
        </w:rPr>
        <w:t>重庆电子工程职业学院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六、参赛资格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（一）具有中华人民共和国国籍，具有所代表学校学籍的在校、在读的普通高等学校学生（</w:t>
      </w:r>
      <w:r>
        <w:rPr>
          <w:rFonts w:hint="eastAsia" w:ascii="方正仿宋_GBK" w:hAnsi="宋体" w:eastAsia="方正仿宋_GBK"/>
          <w:sz w:val="32"/>
          <w:szCs w:val="32"/>
        </w:rPr>
        <w:t>包括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体育专业、运动系、高水平运动队学生等）</w:t>
      </w:r>
      <w:r>
        <w:rPr>
          <w:rFonts w:hint="eastAsia" w:ascii="方正仿宋_GBK" w:hAnsi="宋体" w:eastAsia="方正仿宋_GBK" w:cs="宋体"/>
          <w:sz w:val="32"/>
          <w:szCs w:val="32"/>
        </w:rPr>
        <w:t>。成人高等教育系列的学生不得报名参赛。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方正仿宋_GBK" w:hAnsi="宋体" w:eastAsia="方正仿宋_GBK" w:cs="仿宋_GB2312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（二）凡曾代表各省份、职业俱乐部、行业体协、企业参加过</w:t>
      </w:r>
      <w:r>
        <w:rPr>
          <w:rFonts w:hint="eastAsia" w:ascii="方正仿宋_GBK" w:hAnsi="宋体" w:eastAsia="方正仿宋_GBK" w:cs="宋体"/>
          <w:sz w:val="32"/>
          <w:szCs w:val="32"/>
        </w:rPr>
        <w:t>中国足球协会超级联赛、中国足球协会甲级联赛、中国足球协会乙级联赛、中国女子足球超级联赛、中国女子足球甲级联赛、全国女子足球锦标赛等赛事的学生，</w:t>
      </w:r>
      <w:r>
        <w:rPr>
          <w:rFonts w:hint="eastAsia" w:ascii="方正仿宋_GBK" w:hAnsi="宋体" w:eastAsia="方正仿宋_GBK" w:cs="仿宋_GB2312"/>
          <w:sz w:val="32"/>
          <w:szCs w:val="32"/>
        </w:rPr>
        <w:t>不得参加本次比赛。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（三）参赛运动员必须是文化课考试合格，遵守学校各项纪律和有关规定，且经二级及二级以上医院证明身体健康，适宜参加足球运动者。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（四）参赛运动员年龄为1994年9月1日（含）以后出生者。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（五）参赛运动员就读大学期间参加比赛届数不得超过规定正常学制年限（运动员参赛届数均以重庆市教委公布的赛事秩序册为准）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留级、休学、当兵转业者，须提供相关证明材料。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（六）参赛运动员必须出具高考招生录取档案（大表）复印件，复印件需加盖学校招办公章和学校公章，否则不予参赛。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（七）凡对参赛运动员资格有异议并提出申诉者，需向“资格审查委员会”提交经领队签字认可的申诉报告和举报内容相关的证明材料，同时缴纳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sz w:val="32"/>
          <w:szCs w:val="32"/>
        </w:rPr>
        <w:t>00元申诉费后方可受理。申诉经审查属实的，申诉费如数退还；经审查申诉不符的，申诉费不予退还。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七、参赛办法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（一）每单位可报男、女各1队。每队可报领队1人，主教练1人，助理教练1～2人，队医1人，运动员25人（抵达赛区22人）。运动员大名单一经上报，比赛期间不得更改、替换。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（二）各单位于3月20日下午6:00前，将报名表电子件传重庆电子工程职业学院，邮箱446383257@qq.com，并打电话确认是否收到报名表（联系人：李燕飞老师173204191 01）。报名表纸质件加盖单位和医院公章，于代表队报到时交竞赛组。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（三）3月22日下午3:00在重庆电子工程职业学院体育与国防教学部会议室召开抽签会，请各组别参赛队相关人员准时参会。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（四）各参赛单位必须为运动员、教练员及随队工作人员办理往返赛区途中及比赛期间的“人身意外伤害保险”，未办理者不予参赛。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八、比赛办法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（一）根据报名队数确定赛制。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（二）比赛参照执行中国足球协会最新审定的《足球竞赛规则》，并严格执行《重庆市大学生足球比赛纪律规定》。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（三）每场比赛时间：男子90分钟，上下半场各45分钟，中场休息10分钟。女子80分钟，上下半场各40分钟，中场休息10分钟。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（四）换人规定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1.男子组：每场比赛允许填报上场队员11人，替补队员9名，但只可替换7名队员，每场比赛换人次数不得超过3次，中场休息换人不计入次数。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2.女子组：每场比赛允许填报上场队员11人，替补队员9名，可替换9名队员，每场比赛换人次数不得超过3次，中场休息换人不计入次数。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（五）红黄牌规定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1.被出示黄牌累计两次停赛1场，同一场比赛因连续被出示两张黄牌而被出示红牌的，该两张黄牌不做累计。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2.第一次被出示红牌停赛1场，连续两次被直接出示红牌，则终止该名队员参加本次比赛资格。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3.小组赛的红黄牌累计带入交叉赛。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（六）在循环赛制中，每队胜1场计3分、负1场计0分；常规时间比赛平局以踢点球决定胜负，胜者计2分，负者计1分，积分多者名次列前。如遇两队或两队以上积分相等，依下列顺序排列名次：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1.积分相等队之间相互比赛积分多者，名次列前；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2.积分相等队之间相互比赛净胜球多者，名次列前；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3.积分相等队之间相互比赛进球多者，名次列前；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4.积分相等队在全部比赛中净胜球多者，名次列前；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5.积分相等队在全部比赛中进球数多者，名次列前；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6.积分相等队在全部比赛中公平竞赛积分高者，名次列前（一张黄牌减1分，两黄变1红减3分，直接被出示红牌减4分，一张黄牌加一张直接红牌减5分）。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（七）参赛队因不可抗拒原因导致不能如期参赛，经组委会同意，可按弃权处理，判对方3∶0胜；如参赛队自行决定某场比赛弃权或罢赛，则判该队所有比赛以0∶3告负。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八）各参赛队自备深、浅两套符合规则的比赛服。比赛服必须印制明显号码，且与报名表相符。运动员上场比赛必须穿统一足球服装，穿长足球袜、护腿板、帆布面子软底胶钉鞋或皮面胶钉鞋。守门员上衣颜色与队员区别，可穿长运动裤。场上队长自备6厘米宽与上衣颜色有明显区别的袖标。佩戴任何饰物者不得上场比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九、名次录取与奖励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（一）大会录取男、女前8名，颁发奖牌，运动员颁发奖证。8队或不足8队参赛的组别，递减1名录取。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sz w:val="32"/>
          <w:szCs w:val="32"/>
        </w:rPr>
        <w:t>大会按6:1评选体育道德风尚奖集体和个人，集体颁发奖牌，个人颁发奖证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_GBK" w:hAnsi="宋体" w:eastAsia="方正仿宋_GBK" w:cs="宋体"/>
          <w:sz w:val="32"/>
          <w:szCs w:val="32"/>
        </w:rPr>
        <w:t>按5:1评选优秀裁判员，颁发奖证。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黑体_GBK" w:hAnsi="华文仿宋" w:eastAsia="方正黑体_GBK" w:cs="华文仿宋"/>
          <w:bCs/>
          <w:sz w:val="32"/>
          <w:szCs w:val="32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十、经费及其他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（一）各参赛队的交通、食宿等费用按相关规定回原单位报销。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为加强竞赛管理，确保比赛顺利进行，各参赛队报到时须缴纳保证金1000元。比赛期间有违纪行为的代表队，按《重庆市大学生足球比赛纪律规定》的相关条款扣罚保证金，无违纪行为的代表队，赛后如数退还保证金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各参赛队于3月31日下午1:30～3:00在重庆电子工程职业学院博润厅会议室报到，交纳保证金，提交报名表纸质件、高考招生录取档案复印件、“人身意外伤害保险”单据复印件，领取秩序册。当日下午3:00召开领队、教练、裁判长联席会，4:00召开裁判员会议，请相关人员准时参会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（四）本次比赛的仲裁和资格审查委员会、赛场监督、裁判长、裁判员由主办单位选派，工作人员由承办单位选调。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（五）本《规程》的解释、修改权属主办单位。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（六）未尽事宜，另行通知。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附件: 2023年全国第一届学生（青年）运动会足球项目（大学组）重庆赛区选拔赛报名表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hd w:val="clear" w:color="auto" w:fill="FFFFFF"/>
        <w:spacing w:line="520" w:lineRule="exact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ind w:firstLine="217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ind w:firstLine="217"/>
        <w:rPr>
          <w:rFonts w:hint="eastAsia" w:ascii="方正仿宋_GBK" w:eastAsia="方正仿宋_GBK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Fonts w:hint="eastAsia" w:ascii="方正仿宋_GBK" w:eastAsia="方正仿宋_GBK" w:cs="宋体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 xml:space="preserve">附件：       </w:t>
      </w:r>
    </w:p>
    <w:p>
      <w:pPr>
        <w:shd w:val="clear" w:color="auto" w:fill="FFFFFF"/>
        <w:spacing w:line="520" w:lineRule="exact"/>
        <w:jc w:val="center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 xml:space="preserve"> </w:t>
      </w:r>
    </w:p>
    <w:p>
      <w:pPr>
        <w:shd w:val="clear" w:color="auto" w:fill="FFFFFF"/>
        <w:spacing w:line="52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0"/>
          <w:szCs w:val="32"/>
        </w:rPr>
      </w:pPr>
      <w:r>
        <w:rPr>
          <w:rFonts w:ascii="方正小标宋_GBK" w:hAnsi="宋体" w:eastAsia="方正小标宋_GBK" w:cs="宋体"/>
          <w:b/>
          <w:bCs/>
          <w:kern w:val="0"/>
          <w:sz w:val="40"/>
          <w:szCs w:val="32"/>
        </w:rPr>
        <w:t>2023年全国第一届学生（青年）运动会足球</w:t>
      </w:r>
    </w:p>
    <w:p>
      <w:pPr>
        <w:shd w:val="clear" w:color="auto" w:fill="FFFFFF"/>
        <w:spacing w:line="52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0"/>
          <w:szCs w:val="32"/>
        </w:rPr>
      </w:pPr>
      <w:r>
        <w:rPr>
          <w:rFonts w:ascii="方正小标宋_GBK" w:hAnsi="宋体" w:eastAsia="方正小标宋_GBK" w:cs="宋体"/>
          <w:b/>
          <w:bCs/>
          <w:kern w:val="0"/>
          <w:sz w:val="40"/>
          <w:szCs w:val="32"/>
        </w:rPr>
        <w:t>项目（大学组）重庆赛区选拔赛</w:t>
      </w:r>
      <w:r>
        <w:rPr>
          <w:rFonts w:hint="eastAsia" w:ascii="方正小标宋_GBK" w:hAnsi="宋体" w:eastAsia="方正小标宋_GBK" w:cs="宋体"/>
          <w:b/>
          <w:bCs/>
          <w:kern w:val="0"/>
          <w:sz w:val="40"/>
          <w:szCs w:val="32"/>
        </w:rPr>
        <w:t>报名表</w:t>
      </w:r>
    </w:p>
    <w:p>
      <w:pPr>
        <w:shd w:val="clear" w:color="auto" w:fill="FFFFFF"/>
        <w:spacing w:line="520" w:lineRule="exact"/>
        <w:jc w:val="center"/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参赛院校：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（盖章）              </w:t>
      </w:r>
      <w:r>
        <w:rPr>
          <w:rFonts w:hint="eastAsia" w:ascii="方正仿宋_GBK" w:hAnsi="宋体" w:eastAsia="方正仿宋_GBK" w:cs="宋体"/>
          <w:sz w:val="32"/>
          <w:szCs w:val="32"/>
        </w:rPr>
        <w:t>医院：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（盖章）                      </w:t>
      </w:r>
    </w:p>
    <w:p>
      <w:pPr>
        <w:spacing w:line="52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组 </w:t>
      </w:r>
      <w:r>
        <w:rPr>
          <w:rFonts w:ascii="方正仿宋_GBK" w:hAnsi="宋体" w:eastAsia="方正仿宋_GBK" w:cs="宋体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</w:t>
      </w:r>
      <w:r>
        <w:rPr>
          <w:rFonts w:ascii="方正仿宋_GBK" w:hAnsi="宋体" w:eastAsia="方正仿宋_GBK" w:cs="宋体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别：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男、女 </w: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领 </w:t>
      </w:r>
      <w:r>
        <w:rPr>
          <w:rFonts w:ascii="方正仿宋_GBK" w:hAnsi="宋体" w:eastAsia="方正仿宋_GBK" w:cs="宋体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</w:t>
      </w:r>
      <w:r>
        <w:rPr>
          <w:rFonts w:ascii="方正仿宋_GBK" w:hAnsi="宋体" w:eastAsia="方正仿宋_GBK" w:cs="宋体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队：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</w:rPr>
        <w:t>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主 教 练：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</w:rPr>
        <w:t>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助理教练：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</w:rPr>
        <w:t>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医务人员：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</w:t>
      </w:r>
      <w:r>
        <w:rPr>
          <w:rFonts w:ascii="方正仿宋_GBK" w:hAnsi="宋体" w:eastAsia="方正仿宋_GBK" w:cs="宋体"/>
          <w:sz w:val="32"/>
          <w:szCs w:val="32"/>
          <w:u w:val="single"/>
        </w:rPr>
        <w:t xml:space="preserve"> 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</w:rPr>
        <w:t>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hint="eastAsia" w:ascii="方正仿宋_GBK" w:eastAsia="方正仿宋_GBK"/>
          <w:sz w:val="32"/>
          <w:szCs w:val="32"/>
          <w:u w:val="single"/>
        </w:rPr>
      </w:pPr>
    </w:p>
    <w:tbl>
      <w:tblPr>
        <w:tblStyle w:val="4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56"/>
        <w:gridCol w:w="800"/>
        <w:gridCol w:w="879"/>
        <w:gridCol w:w="315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序</w:t>
            </w:r>
          </w:p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队员</w:t>
            </w:r>
          </w:p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场上</w:t>
            </w:r>
          </w:p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号码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17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18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19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24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sz w:val="32"/>
                <w:szCs w:val="32"/>
              </w:rPr>
              <w:t>25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 w:cs="仿宋_GB2312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hint="eastAsia"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wMzgwYTdjYmMyMjM1YjE1YTNlODU0ZTY4MzFmYzEifQ=="/>
  </w:docVars>
  <w:rsids>
    <w:rsidRoot w:val="001430A6"/>
    <w:rsid w:val="00012472"/>
    <w:rsid w:val="00016F67"/>
    <w:rsid w:val="00020F20"/>
    <w:rsid w:val="00025CCE"/>
    <w:rsid w:val="0003382B"/>
    <w:rsid w:val="000437BA"/>
    <w:rsid w:val="00043836"/>
    <w:rsid w:val="00057FFA"/>
    <w:rsid w:val="000617B4"/>
    <w:rsid w:val="00063F37"/>
    <w:rsid w:val="00075189"/>
    <w:rsid w:val="00087039"/>
    <w:rsid w:val="00087657"/>
    <w:rsid w:val="000A0E32"/>
    <w:rsid w:val="000A4E63"/>
    <w:rsid w:val="000B0596"/>
    <w:rsid w:val="000C0B52"/>
    <w:rsid w:val="000C4888"/>
    <w:rsid w:val="000C6A69"/>
    <w:rsid w:val="000D251D"/>
    <w:rsid w:val="000D7248"/>
    <w:rsid w:val="000E566D"/>
    <w:rsid w:val="000F2122"/>
    <w:rsid w:val="000F2C28"/>
    <w:rsid w:val="000F3CDD"/>
    <w:rsid w:val="0010346F"/>
    <w:rsid w:val="00111346"/>
    <w:rsid w:val="00120E15"/>
    <w:rsid w:val="00121338"/>
    <w:rsid w:val="0012202E"/>
    <w:rsid w:val="00142062"/>
    <w:rsid w:val="001430A6"/>
    <w:rsid w:val="00143546"/>
    <w:rsid w:val="00153DA1"/>
    <w:rsid w:val="00156869"/>
    <w:rsid w:val="001605F5"/>
    <w:rsid w:val="00160768"/>
    <w:rsid w:val="00163113"/>
    <w:rsid w:val="001654FB"/>
    <w:rsid w:val="001672DE"/>
    <w:rsid w:val="00172264"/>
    <w:rsid w:val="001845CF"/>
    <w:rsid w:val="0018590A"/>
    <w:rsid w:val="00191DC1"/>
    <w:rsid w:val="00194330"/>
    <w:rsid w:val="00197860"/>
    <w:rsid w:val="001A4617"/>
    <w:rsid w:val="001A51F5"/>
    <w:rsid w:val="001A5A7D"/>
    <w:rsid w:val="001B33E7"/>
    <w:rsid w:val="001B4FFC"/>
    <w:rsid w:val="001C4C22"/>
    <w:rsid w:val="001C5313"/>
    <w:rsid w:val="001C59B6"/>
    <w:rsid w:val="001C73A8"/>
    <w:rsid w:val="001D05C8"/>
    <w:rsid w:val="001F0CD5"/>
    <w:rsid w:val="001F280D"/>
    <w:rsid w:val="001F5C9D"/>
    <w:rsid w:val="00204293"/>
    <w:rsid w:val="00206FC6"/>
    <w:rsid w:val="002102D8"/>
    <w:rsid w:val="00212526"/>
    <w:rsid w:val="00212C6F"/>
    <w:rsid w:val="002161B2"/>
    <w:rsid w:val="00230F24"/>
    <w:rsid w:val="00242C7B"/>
    <w:rsid w:val="00245DE2"/>
    <w:rsid w:val="00251255"/>
    <w:rsid w:val="002517F6"/>
    <w:rsid w:val="00260423"/>
    <w:rsid w:val="002610FC"/>
    <w:rsid w:val="002644B4"/>
    <w:rsid w:val="0026525B"/>
    <w:rsid w:val="00270355"/>
    <w:rsid w:val="002714E1"/>
    <w:rsid w:val="002823CA"/>
    <w:rsid w:val="00284D24"/>
    <w:rsid w:val="002911E6"/>
    <w:rsid w:val="00294866"/>
    <w:rsid w:val="002A01EE"/>
    <w:rsid w:val="002A0CBD"/>
    <w:rsid w:val="002A55F4"/>
    <w:rsid w:val="002A6812"/>
    <w:rsid w:val="002A6B9B"/>
    <w:rsid w:val="002B1805"/>
    <w:rsid w:val="002B3D5D"/>
    <w:rsid w:val="002B5683"/>
    <w:rsid w:val="002C128E"/>
    <w:rsid w:val="002C40CA"/>
    <w:rsid w:val="002C45C8"/>
    <w:rsid w:val="002C4EEA"/>
    <w:rsid w:val="002C5135"/>
    <w:rsid w:val="002C775B"/>
    <w:rsid w:val="002D20D0"/>
    <w:rsid w:val="002E12CF"/>
    <w:rsid w:val="002E25DA"/>
    <w:rsid w:val="002E43C8"/>
    <w:rsid w:val="002E7CC2"/>
    <w:rsid w:val="002F4B46"/>
    <w:rsid w:val="002F5C19"/>
    <w:rsid w:val="002F6A01"/>
    <w:rsid w:val="0030058D"/>
    <w:rsid w:val="00300E61"/>
    <w:rsid w:val="003032CD"/>
    <w:rsid w:val="0030370D"/>
    <w:rsid w:val="0030632A"/>
    <w:rsid w:val="0030781C"/>
    <w:rsid w:val="003135DE"/>
    <w:rsid w:val="00316DD2"/>
    <w:rsid w:val="003173DE"/>
    <w:rsid w:val="003203AB"/>
    <w:rsid w:val="0032260B"/>
    <w:rsid w:val="003230E0"/>
    <w:rsid w:val="0032704A"/>
    <w:rsid w:val="0033765A"/>
    <w:rsid w:val="00342E9F"/>
    <w:rsid w:val="0035190F"/>
    <w:rsid w:val="003553B0"/>
    <w:rsid w:val="00362E5C"/>
    <w:rsid w:val="003776AD"/>
    <w:rsid w:val="00383D33"/>
    <w:rsid w:val="00384CB9"/>
    <w:rsid w:val="00384D7E"/>
    <w:rsid w:val="00385979"/>
    <w:rsid w:val="00393A00"/>
    <w:rsid w:val="00394B4F"/>
    <w:rsid w:val="003A2A4D"/>
    <w:rsid w:val="003B7270"/>
    <w:rsid w:val="003C3EB6"/>
    <w:rsid w:val="003C4432"/>
    <w:rsid w:val="003C49D3"/>
    <w:rsid w:val="003C71ED"/>
    <w:rsid w:val="003C775A"/>
    <w:rsid w:val="003D3C56"/>
    <w:rsid w:val="003E369D"/>
    <w:rsid w:val="003E6494"/>
    <w:rsid w:val="003F01E0"/>
    <w:rsid w:val="003F035A"/>
    <w:rsid w:val="003F20CE"/>
    <w:rsid w:val="003F2C3D"/>
    <w:rsid w:val="003F7792"/>
    <w:rsid w:val="00400DB0"/>
    <w:rsid w:val="00405F52"/>
    <w:rsid w:val="0040693E"/>
    <w:rsid w:val="00412551"/>
    <w:rsid w:val="004129CB"/>
    <w:rsid w:val="00412C35"/>
    <w:rsid w:val="00427CF0"/>
    <w:rsid w:val="004313B8"/>
    <w:rsid w:val="004335C6"/>
    <w:rsid w:val="00435DCA"/>
    <w:rsid w:val="004369A3"/>
    <w:rsid w:val="00460008"/>
    <w:rsid w:val="00467BAD"/>
    <w:rsid w:val="0047176D"/>
    <w:rsid w:val="0047407D"/>
    <w:rsid w:val="0047499C"/>
    <w:rsid w:val="0047738D"/>
    <w:rsid w:val="0048209C"/>
    <w:rsid w:val="00484543"/>
    <w:rsid w:val="004A0713"/>
    <w:rsid w:val="004A51C1"/>
    <w:rsid w:val="004A6C2B"/>
    <w:rsid w:val="004B0106"/>
    <w:rsid w:val="004C3ACA"/>
    <w:rsid w:val="004C6845"/>
    <w:rsid w:val="004C6874"/>
    <w:rsid w:val="004F0C20"/>
    <w:rsid w:val="004F11DE"/>
    <w:rsid w:val="004F628E"/>
    <w:rsid w:val="00503591"/>
    <w:rsid w:val="00503D63"/>
    <w:rsid w:val="0050497E"/>
    <w:rsid w:val="00506DCD"/>
    <w:rsid w:val="0051118B"/>
    <w:rsid w:val="00512795"/>
    <w:rsid w:val="005127DA"/>
    <w:rsid w:val="00516988"/>
    <w:rsid w:val="00524113"/>
    <w:rsid w:val="00526CC4"/>
    <w:rsid w:val="00530A16"/>
    <w:rsid w:val="00541129"/>
    <w:rsid w:val="005503F0"/>
    <w:rsid w:val="005530F7"/>
    <w:rsid w:val="00571782"/>
    <w:rsid w:val="00574091"/>
    <w:rsid w:val="005772DB"/>
    <w:rsid w:val="00587A99"/>
    <w:rsid w:val="00594208"/>
    <w:rsid w:val="00596363"/>
    <w:rsid w:val="00597F44"/>
    <w:rsid w:val="005A2356"/>
    <w:rsid w:val="005A4538"/>
    <w:rsid w:val="005A7197"/>
    <w:rsid w:val="005B042D"/>
    <w:rsid w:val="005B53FF"/>
    <w:rsid w:val="005B5872"/>
    <w:rsid w:val="005C0179"/>
    <w:rsid w:val="005C1CB8"/>
    <w:rsid w:val="005D10F1"/>
    <w:rsid w:val="005D19F2"/>
    <w:rsid w:val="005D4A9D"/>
    <w:rsid w:val="005E0427"/>
    <w:rsid w:val="00606B1A"/>
    <w:rsid w:val="0061651F"/>
    <w:rsid w:val="00626F98"/>
    <w:rsid w:val="006272F8"/>
    <w:rsid w:val="00627A57"/>
    <w:rsid w:val="00635194"/>
    <w:rsid w:val="00636D97"/>
    <w:rsid w:val="00640527"/>
    <w:rsid w:val="006406F5"/>
    <w:rsid w:val="00650F97"/>
    <w:rsid w:val="0065137F"/>
    <w:rsid w:val="00664384"/>
    <w:rsid w:val="0066712B"/>
    <w:rsid w:val="006706C4"/>
    <w:rsid w:val="006737EB"/>
    <w:rsid w:val="00677175"/>
    <w:rsid w:val="0068647F"/>
    <w:rsid w:val="006B084E"/>
    <w:rsid w:val="006B5714"/>
    <w:rsid w:val="006C6DDC"/>
    <w:rsid w:val="006C7411"/>
    <w:rsid w:val="006D1036"/>
    <w:rsid w:val="006D414A"/>
    <w:rsid w:val="006D578D"/>
    <w:rsid w:val="006D7E13"/>
    <w:rsid w:val="006E7DB3"/>
    <w:rsid w:val="006F0D24"/>
    <w:rsid w:val="006F3F74"/>
    <w:rsid w:val="006F510F"/>
    <w:rsid w:val="006F5A28"/>
    <w:rsid w:val="0071043A"/>
    <w:rsid w:val="00712C2E"/>
    <w:rsid w:val="007170D5"/>
    <w:rsid w:val="00733D44"/>
    <w:rsid w:val="007353F1"/>
    <w:rsid w:val="00736A57"/>
    <w:rsid w:val="00745D59"/>
    <w:rsid w:val="007557F9"/>
    <w:rsid w:val="007579AF"/>
    <w:rsid w:val="007716FC"/>
    <w:rsid w:val="00775E98"/>
    <w:rsid w:val="00776DE0"/>
    <w:rsid w:val="00780E7D"/>
    <w:rsid w:val="00794AE3"/>
    <w:rsid w:val="007958CB"/>
    <w:rsid w:val="00796115"/>
    <w:rsid w:val="007A3584"/>
    <w:rsid w:val="007A3BC1"/>
    <w:rsid w:val="007A7353"/>
    <w:rsid w:val="007C015A"/>
    <w:rsid w:val="007C3907"/>
    <w:rsid w:val="007D09B8"/>
    <w:rsid w:val="007D1995"/>
    <w:rsid w:val="007E0DCF"/>
    <w:rsid w:val="007E67E5"/>
    <w:rsid w:val="007F3E5E"/>
    <w:rsid w:val="0080268C"/>
    <w:rsid w:val="008060C1"/>
    <w:rsid w:val="00814309"/>
    <w:rsid w:val="00821DB4"/>
    <w:rsid w:val="0083429A"/>
    <w:rsid w:val="00835963"/>
    <w:rsid w:val="0084126C"/>
    <w:rsid w:val="008419AB"/>
    <w:rsid w:val="00845486"/>
    <w:rsid w:val="008464EB"/>
    <w:rsid w:val="00846542"/>
    <w:rsid w:val="0086003D"/>
    <w:rsid w:val="00861FED"/>
    <w:rsid w:val="00871279"/>
    <w:rsid w:val="00880236"/>
    <w:rsid w:val="00880757"/>
    <w:rsid w:val="00891FE7"/>
    <w:rsid w:val="0089487F"/>
    <w:rsid w:val="00895386"/>
    <w:rsid w:val="00896FF4"/>
    <w:rsid w:val="008B5BD6"/>
    <w:rsid w:val="008C0E60"/>
    <w:rsid w:val="008C48CA"/>
    <w:rsid w:val="008D044B"/>
    <w:rsid w:val="008D3300"/>
    <w:rsid w:val="008D41D5"/>
    <w:rsid w:val="008D71E0"/>
    <w:rsid w:val="008F71EE"/>
    <w:rsid w:val="00903B51"/>
    <w:rsid w:val="0090501D"/>
    <w:rsid w:val="00906DC2"/>
    <w:rsid w:val="009143FB"/>
    <w:rsid w:val="00916CC9"/>
    <w:rsid w:val="009173EE"/>
    <w:rsid w:val="009202BA"/>
    <w:rsid w:val="00930D1C"/>
    <w:rsid w:val="00931F50"/>
    <w:rsid w:val="00936936"/>
    <w:rsid w:val="009431B9"/>
    <w:rsid w:val="00945B80"/>
    <w:rsid w:val="00954F75"/>
    <w:rsid w:val="009573C0"/>
    <w:rsid w:val="00961065"/>
    <w:rsid w:val="00966603"/>
    <w:rsid w:val="00975178"/>
    <w:rsid w:val="009801AB"/>
    <w:rsid w:val="009824FC"/>
    <w:rsid w:val="00996439"/>
    <w:rsid w:val="009A220C"/>
    <w:rsid w:val="009A3E18"/>
    <w:rsid w:val="009A5059"/>
    <w:rsid w:val="009A7603"/>
    <w:rsid w:val="009C2ADD"/>
    <w:rsid w:val="009C31FB"/>
    <w:rsid w:val="009C48C4"/>
    <w:rsid w:val="009D351F"/>
    <w:rsid w:val="009D5EBE"/>
    <w:rsid w:val="009E4D5E"/>
    <w:rsid w:val="009E5CD1"/>
    <w:rsid w:val="009E615B"/>
    <w:rsid w:val="009F2006"/>
    <w:rsid w:val="009F6E20"/>
    <w:rsid w:val="00A07839"/>
    <w:rsid w:val="00A1422E"/>
    <w:rsid w:val="00A16FDE"/>
    <w:rsid w:val="00A26A56"/>
    <w:rsid w:val="00A30AF1"/>
    <w:rsid w:val="00A31505"/>
    <w:rsid w:val="00A34246"/>
    <w:rsid w:val="00A35F54"/>
    <w:rsid w:val="00A371FA"/>
    <w:rsid w:val="00A4332F"/>
    <w:rsid w:val="00A54791"/>
    <w:rsid w:val="00A67B47"/>
    <w:rsid w:val="00A73CE4"/>
    <w:rsid w:val="00A768DD"/>
    <w:rsid w:val="00A77705"/>
    <w:rsid w:val="00A850CC"/>
    <w:rsid w:val="00A9168E"/>
    <w:rsid w:val="00A9543B"/>
    <w:rsid w:val="00AA6FC5"/>
    <w:rsid w:val="00AB08EC"/>
    <w:rsid w:val="00AC50DE"/>
    <w:rsid w:val="00AD18D5"/>
    <w:rsid w:val="00AD212C"/>
    <w:rsid w:val="00AD3569"/>
    <w:rsid w:val="00AD48F6"/>
    <w:rsid w:val="00AE2CA1"/>
    <w:rsid w:val="00AE3734"/>
    <w:rsid w:val="00AF4D52"/>
    <w:rsid w:val="00AF7B22"/>
    <w:rsid w:val="00B00446"/>
    <w:rsid w:val="00B10FEF"/>
    <w:rsid w:val="00B1387B"/>
    <w:rsid w:val="00B15E11"/>
    <w:rsid w:val="00B179B1"/>
    <w:rsid w:val="00B33178"/>
    <w:rsid w:val="00B37847"/>
    <w:rsid w:val="00B466F1"/>
    <w:rsid w:val="00B57162"/>
    <w:rsid w:val="00B61D7C"/>
    <w:rsid w:val="00B65ACD"/>
    <w:rsid w:val="00B66394"/>
    <w:rsid w:val="00B7384F"/>
    <w:rsid w:val="00B82779"/>
    <w:rsid w:val="00B84712"/>
    <w:rsid w:val="00B94F3F"/>
    <w:rsid w:val="00BA1672"/>
    <w:rsid w:val="00BB0465"/>
    <w:rsid w:val="00BB0B42"/>
    <w:rsid w:val="00BB1DC0"/>
    <w:rsid w:val="00BB3984"/>
    <w:rsid w:val="00BB46DA"/>
    <w:rsid w:val="00BB7172"/>
    <w:rsid w:val="00BB7E17"/>
    <w:rsid w:val="00BC204D"/>
    <w:rsid w:val="00BC2CF1"/>
    <w:rsid w:val="00BC6650"/>
    <w:rsid w:val="00BD45B0"/>
    <w:rsid w:val="00BD5B26"/>
    <w:rsid w:val="00BE3608"/>
    <w:rsid w:val="00BF2E79"/>
    <w:rsid w:val="00C00AC3"/>
    <w:rsid w:val="00C14500"/>
    <w:rsid w:val="00C15560"/>
    <w:rsid w:val="00C1561B"/>
    <w:rsid w:val="00C406D4"/>
    <w:rsid w:val="00C46FA2"/>
    <w:rsid w:val="00C516FF"/>
    <w:rsid w:val="00C5693D"/>
    <w:rsid w:val="00C6057D"/>
    <w:rsid w:val="00C63ADC"/>
    <w:rsid w:val="00C652CD"/>
    <w:rsid w:val="00C66BAF"/>
    <w:rsid w:val="00C83347"/>
    <w:rsid w:val="00C83959"/>
    <w:rsid w:val="00CA7888"/>
    <w:rsid w:val="00CB25A4"/>
    <w:rsid w:val="00CB70A7"/>
    <w:rsid w:val="00CC035B"/>
    <w:rsid w:val="00CC040F"/>
    <w:rsid w:val="00CC3352"/>
    <w:rsid w:val="00CC69F0"/>
    <w:rsid w:val="00CC6D89"/>
    <w:rsid w:val="00CC7723"/>
    <w:rsid w:val="00CD1F85"/>
    <w:rsid w:val="00CE23AC"/>
    <w:rsid w:val="00CF6CEC"/>
    <w:rsid w:val="00D002B8"/>
    <w:rsid w:val="00D01A9C"/>
    <w:rsid w:val="00D01B83"/>
    <w:rsid w:val="00D02490"/>
    <w:rsid w:val="00D034ED"/>
    <w:rsid w:val="00D04F73"/>
    <w:rsid w:val="00D0639F"/>
    <w:rsid w:val="00D131F9"/>
    <w:rsid w:val="00D13EF0"/>
    <w:rsid w:val="00D14ED2"/>
    <w:rsid w:val="00D178A0"/>
    <w:rsid w:val="00D20D7B"/>
    <w:rsid w:val="00D40701"/>
    <w:rsid w:val="00D42306"/>
    <w:rsid w:val="00D42CA6"/>
    <w:rsid w:val="00D54902"/>
    <w:rsid w:val="00D750A4"/>
    <w:rsid w:val="00D7790E"/>
    <w:rsid w:val="00D84091"/>
    <w:rsid w:val="00D86B5A"/>
    <w:rsid w:val="00D92E33"/>
    <w:rsid w:val="00D92F19"/>
    <w:rsid w:val="00D94634"/>
    <w:rsid w:val="00D95BBF"/>
    <w:rsid w:val="00D969BC"/>
    <w:rsid w:val="00D972E4"/>
    <w:rsid w:val="00DA2D92"/>
    <w:rsid w:val="00DA70F2"/>
    <w:rsid w:val="00DB4722"/>
    <w:rsid w:val="00DC45C5"/>
    <w:rsid w:val="00DC6825"/>
    <w:rsid w:val="00DD083D"/>
    <w:rsid w:val="00DD165D"/>
    <w:rsid w:val="00DD4946"/>
    <w:rsid w:val="00DD4A92"/>
    <w:rsid w:val="00DE2085"/>
    <w:rsid w:val="00DE37D4"/>
    <w:rsid w:val="00DF3695"/>
    <w:rsid w:val="00DF580E"/>
    <w:rsid w:val="00E036E4"/>
    <w:rsid w:val="00E146A6"/>
    <w:rsid w:val="00E2250D"/>
    <w:rsid w:val="00E3142F"/>
    <w:rsid w:val="00E35055"/>
    <w:rsid w:val="00E35EF2"/>
    <w:rsid w:val="00E46407"/>
    <w:rsid w:val="00E53BF0"/>
    <w:rsid w:val="00E540CE"/>
    <w:rsid w:val="00E57A86"/>
    <w:rsid w:val="00E57D14"/>
    <w:rsid w:val="00E60FAE"/>
    <w:rsid w:val="00E6186B"/>
    <w:rsid w:val="00E670BC"/>
    <w:rsid w:val="00E758F2"/>
    <w:rsid w:val="00E75E2F"/>
    <w:rsid w:val="00E93DFC"/>
    <w:rsid w:val="00EA30F7"/>
    <w:rsid w:val="00EA444D"/>
    <w:rsid w:val="00EA46CC"/>
    <w:rsid w:val="00EA55A0"/>
    <w:rsid w:val="00EA6139"/>
    <w:rsid w:val="00EB0964"/>
    <w:rsid w:val="00EB2833"/>
    <w:rsid w:val="00EC1350"/>
    <w:rsid w:val="00EC2AA0"/>
    <w:rsid w:val="00EC3D9B"/>
    <w:rsid w:val="00ED2317"/>
    <w:rsid w:val="00ED6E99"/>
    <w:rsid w:val="00EE6C09"/>
    <w:rsid w:val="00EE7137"/>
    <w:rsid w:val="00EF14CD"/>
    <w:rsid w:val="00EF5365"/>
    <w:rsid w:val="00F03DAF"/>
    <w:rsid w:val="00F045B6"/>
    <w:rsid w:val="00F147E0"/>
    <w:rsid w:val="00F30A2C"/>
    <w:rsid w:val="00F32F01"/>
    <w:rsid w:val="00F33751"/>
    <w:rsid w:val="00F34B46"/>
    <w:rsid w:val="00F36145"/>
    <w:rsid w:val="00F50598"/>
    <w:rsid w:val="00F53561"/>
    <w:rsid w:val="00F53E07"/>
    <w:rsid w:val="00F6492F"/>
    <w:rsid w:val="00F70134"/>
    <w:rsid w:val="00F70515"/>
    <w:rsid w:val="00F71538"/>
    <w:rsid w:val="00F75B04"/>
    <w:rsid w:val="00F83C08"/>
    <w:rsid w:val="00F840EC"/>
    <w:rsid w:val="00F932F8"/>
    <w:rsid w:val="00FB27F0"/>
    <w:rsid w:val="00FB2B1A"/>
    <w:rsid w:val="00FB7BB4"/>
    <w:rsid w:val="00FD03B1"/>
    <w:rsid w:val="00FD564C"/>
    <w:rsid w:val="00FD6E82"/>
    <w:rsid w:val="00FE3E2A"/>
    <w:rsid w:val="00FE5252"/>
    <w:rsid w:val="00FF689F"/>
    <w:rsid w:val="00FF7FF7"/>
    <w:rsid w:val="0EFE17D1"/>
    <w:rsid w:val="0F401AC1"/>
    <w:rsid w:val="12834F6B"/>
    <w:rsid w:val="14EF3291"/>
    <w:rsid w:val="17356178"/>
    <w:rsid w:val="18D80119"/>
    <w:rsid w:val="19622C56"/>
    <w:rsid w:val="1A2D155C"/>
    <w:rsid w:val="218663BB"/>
    <w:rsid w:val="23400BCF"/>
    <w:rsid w:val="283859CD"/>
    <w:rsid w:val="28A931BF"/>
    <w:rsid w:val="28CC720C"/>
    <w:rsid w:val="2F7B4730"/>
    <w:rsid w:val="33E4274D"/>
    <w:rsid w:val="346634F9"/>
    <w:rsid w:val="354A5D68"/>
    <w:rsid w:val="39544044"/>
    <w:rsid w:val="3E7822F5"/>
    <w:rsid w:val="3F2C35E2"/>
    <w:rsid w:val="42B14B60"/>
    <w:rsid w:val="431C2A3E"/>
    <w:rsid w:val="447E53F3"/>
    <w:rsid w:val="4E38139F"/>
    <w:rsid w:val="4EFC04BD"/>
    <w:rsid w:val="4FB940CC"/>
    <w:rsid w:val="50DA6E4B"/>
    <w:rsid w:val="513655EC"/>
    <w:rsid w:val="53856DD0"/>
    <w:rsid w:val="53E0688D"/>
    <w:rsid w:val="59C31717"/>
    <w:rsid w:val="5A6133C9"/>
    <w:rsid w:val="5AE53A20"/>
    <w:rsid w:val="5AF03AB2"/>
    <w:rsid w:val="5E033CC1"/>
    <w:rsid w:val="5EB73BAD"/>
    <w:rsid w:val="62604406"/>
    <w:rsid w:val="63775BB6"/>
    <w:rsid w:val="68775F29"/>
    <w:rsid w:val="6E50029C"/>
    <w:rsid w:val="746C2FC4"/>
    <w:rsid w:val="7483037A"/>
    <w:rsid w:val="74E51682"/>
    <w:rsid w:val="74F62706"/>
    <w:rsid w:val="75D02B80"/>
    <w:rsid w:val="7CE02701"/>
    <w:rsid w:val="7F8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</Pages>
  <Words>2446</Words>
  <Characters>2564</Characters>
  <Lines>21</Lines>
  <Paragraphs>6</Paragraphs>
  <TotalTime>45</TotalTime>
  <ScaleCrop>false</ScaleCrop>
  <LinksUpToDate>false</LinksUpToDate>
  <CharactersWithSpaces>2791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2017-10-30T01:55:00Z</dcterms:created>
  <dc:creator>dreamsummit</dc:creator>
  <cp:lastModifiedBy>张莹</cp:lastModifiedBy>
  <dcterms:modified xsi:type="dcterms:W3CDTF">2023-03-08T08:57:02Z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8593E84C161343CEADFE14C8C20B3F58</vt:lpwstr>
  </property>
</Properties>
</file>